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4959"/>
        <w:gridCol w:w="1275"/>
      </w:tblGrid>
      <w:tr w:rsidR="00D373CC" w14:paraId="685D2D4E" w14:textId="77777777" w:rsidTr="00BF21A5">
        <w:tc>
          <w:tcPr>
            <w:tcW w:w="3116" w:type="dxa"/>
          </w:tcPr>
          <w:p w14:paraId="29DE7B6D" w14:textId="77777777" w:rsidR="00D373CC" w:rsidRPr="006133C9" w:rsidRDefault="00D373CC" w:rsidP="006133C9">
            <w:pPr>
              <w:jc w:val="center"/>
              <w:rPr>
                <w:b/>
                <w:bCs/>
                <w:sz w:val="24"/>
                <w:szCs w:val="24"/>
              </w:rPr>
            </w:pPr>
            <w:r w:rsidRPr="006133C9">
              <w:rPr>
                <w:b/>
                <w:bCs/>
                <w:sz w:val="24"/>
                <w:szCs w:val="24"/>
              </w:rPr>
              <w:t>TROPHY</w:t>
            </w:r>
          </w:p>
        </w:tc>
        <w:tc>
          <w:tcPr>
            <w:tcW w:w="4959" w:type="dxa"/>
          </w:tcPr>
          <w:p w14:paraId="5731D73E" w14:textId="77777777" w:rsidR="00D373CC" w:rsidRPr="006133C9" w:rsidRDefault="00D373CC" w:rsidP="006133C9">
            <w:pPr>
              <w:jc w:val="center"/>
              <w:rPr>
                <w:b/>
                <w:bCs/>
                <w:sz w:val="24"/>
                <w:szCs w:val="24"/>
              </w:rPr>
            </w:pPr>
            <w:r w:rsidRPr="006133C9">
              <w:rPr>
                <w:b/>
                <w:bCs/>
                <w:sz w:val="24"/>
                <w:szCs w:val="24"/>
              </w:rPr>
              <w:t>DOG</w:t>
            </w:r>
          </w:p>
        </w:tc>
        <w:tc>
          <w:tcPr>
            <w:tcW w:w="1275" w:type="dxa"/>
          </w:tcPr>
          <w:p w14:paraId="2E1B4CC7" w14:textId="77777777" w:rsidR="00D373CC" w:rsidRPr="006133C9" w:rsidRDefault="00D373CC" w:rsidP="006133C9">
            <w:pPr>
              <w:jc w:val="center"/>
              <w:rPr>
                <w:b/>
                <w:bCs/>
                <w:sz w:val="24"/>
                <w:szCs w:val="24"/>
              </w:rPr>
            </w:pPr>
            <w:r w:rsidRPr="006133C9">
              <w:rPr>
                <w:b/>
                <w:bCs/>
                <w:sz w:val="24"/>
                <w:szCs w:val="24"/>
              </w:rPr>
              <w:t>YEAR</w:t>
            </w:r>
          </w:p>
        </w:tc>
      </w:tr>
      <w:tr w:rsidR="00D373CC" w14:paraId="5CD4B25B" w14:textId="77777777" w:rsidTr="00BF21A5">
        <w:tc>
          <w:tcPr>
            <w:tcW w:w="3116" w:type="dxa"/>
          </w:tcPr>
          <w:p w14:paraId="59A00052" w14:textId="77777777" w:rsidR="00D373CC" w:rsidRDefault="00D373CC">
            <w:r>
              <w:t>TERRCO KENNEL AWARD</w:t>
            </w:r>
          </w:p>
        </w:tc>
        <w:tc>
          <w:tcPr>
            <w:tcW w:w="4959" w:type="dxa"/>
          </w:tcPr>
          <w:p w14:paraId="6A3934B6" w14:textId="5695FA27" w:rsidR="00D373CC" w:rsidRDefault="00683DBE">
            <w:r>
              <w:t>CH CLANDARA’S AXEL FOLEY</w:t>
            </w:r>
          </w:p>
        </w:tc>
        <w:tc>
          <w:tcPr>
            <w:tcW w:w="1275" w:type="dxa"/>
          </w:tcPr>
          <w:p w14:paraId="2FA80BAD" w14:textId="77777777" w:rsidR="00D373CC" w:rsidRDefault="00D373CC">
            <w:r>
              <w:t>2008</w:t>
            </w:r>
          </w:p>
        </w:tc>
      </w:tr>
      <w:tr w:rsidR="00D373CC" w14:paraId="657A762F" w14:textId="77777777" w:rsidTr="00BF21A5">
        <w:tc>
          <w:tcPr>
            <w:tcW w:w="3116" w:type="dxa"/>
          </w:tcPr>
          <w:p w14:paraId="66CB23F9" w14:textId="77777777" w:rsidR="00D373CC" w:rsidRDefault="006133C9">
            <w:r>
              <w:t>BREED</w:t>
            </w:r>
          </w:p>
        </w:tc>
        <w:tc>
          <w:tcPr>
            <w:tcW w:w="4959" w:type="dxa"/>
          </w:tcPr>
          <w:p w14:paraId="1A2FFC46" w14:textId="36FB65A3" w:rsidR="00D373CC" w:rsidRDefault="00723388">
            <w:r>
              <w:t>CH QUARTERBACK’S EXTREME JUSTICE</w:t>
            </w:r>
          </w:p>
        </w:tc>
        <w:tc>
          <w:tcPr>
            <w:tcW w:w="1275" w:type="dxa"/>
          </w:tcPr>
          <w:p w14:paraId="3DEDC3B9" w14:textId="77777777" w:rsidR="00D373CC" w:rsidRDefault="00D373CC">
            <w:r>
              <w:t>2010</w:t>
            </w:r>
          </w:p>
        </w:tc>
      </w:tr>
      <w:tr w:rsidR="00D373CC" w14:paraId="53380045" w14:textId="77777777" w:rsidTr="00BF21A5">
        <w:tc>
          <w:tcPr>
            <w:tcW w:w="3116" w:type="dxa"/>
          </w:tcPr>
          <w:p w14:paraId="2614CB15" w14:textId="77777777" w:rsidR="00D373CC" w:rsidRDefault="00D373CC"/>
        </w:tc>
        <w:tc>
          <w:tcPr>
            <w:tcW w:w="4959" w:type="dxa"/>
          </w:tcPr>
          <w:p w14:paraId="06BFAE96" w14:textId="4C5D915D" w:rsidR="00D373CC" w:rsidRDefault="00683DBE">
            <w:r>
              <w:t>CUMHILL HELL RAISER</w:t>
            </w:r>
          </w:p>
        </w:tc>
        <w:tc>
          <w:tcPr>
            <w:tcW w:w="1275" w:type="dxa"/>
          </w:tcPr>
          <w:p w14:paraId="02996EB0" w14:textId="77777777" w:rsidR="00D373CC" w:rsidRDefault="00D373CC">
            <w:r>
              <w:t>2012</w:t>
            </w:r>
          </w:p>
        </w:tc>
      </w:tr>
      <w:tr w:rsidR="00D373CC" w14:paraId="04E7FDA8" w14:textId="77777777" w:rsidTr="00BF21A5">
        <w:tc>
          <w:tcPr>
            <w:tcW w:w="3116" w:type="dxa"/>
          </w:tcPr>
          <w:p w14:paraId="266F48F6" w14:textId="77777777" w:rsidR="00D373CC" w:rsidRDefault="00D373CC"/>
        </w:tc>
        <w:tc>
          <w:tcPr>
            <w:tcW w:w="4959" w:type="dxa"/>
          </w:tcPr>
          <w:p w14:paraId="164ED372" w14:textId="77777777" w:rsidR="00D373CC" w:rsidRDefault="00BF21A5">
            <w:r>
              <w:t>CH CLANADAR’S I’M THE ONE</w:t>
            </w:r>
          </w:p>
        </w:tc>
        <w:tc>
          <w:tcPr>
            <w:tcW w:w="1275" w:type="dxa"/>
          </w:tcPr>
          <w:p w14:paraId="69127A3A" w14:textId="77777777" w:rsidR="00D373CC" w:rsidRDefault="00D373CC">
            <w:r>
              <w:t>2017</w:t>
            </w:r>
          </w:p>
        </w:tc>
      </w:tr>
      <w:tr w:rsidR="00D373CC" w14:paraId="25B10C40" w14:textId="77777777" w:rsidTr="00BF21A5">
        <w:tc>
          <w:tcPr>
            <w:tcW w:w="3116" w:type="dxa"/>
          </w:tcPr>
          <w:p w14:paraId="52FACFCD" w14:textId="77777777" w:rsidR="00D373CC" w:rsidRDefault="00D373CC"/>
        </w:tc>
        <w:tc>
          <w:tcPr>
            <w:tcW w:w="4959" w:type="dxa"/>
          </w:tcPr>
          <w:p w14:paraId="7B02C708" w14:textId="77777777" w:rsidR="00D373CC" w:rsidRDefault="006133C9">
            <w:r>
              <w:t>GCH LACKYLE BAIRILLE DUBAULT</w:t>
            </w:r>
          </w:p>
        </w:tc>
        <w:tc>
          <w:tcPr>
            <w:tcW w:w="1275" w:type="dxa"/>
          </w:tcPr>
          <w:p w14:paraId="349A7CC3" w14:textId="77777777" w:rsidR="00D373CC" w:rsidRDefault="00D373CC">
            <w:r>
              <w:t>2019</w:t>
            </w:r>
          </w:p>
        </w:tc>
      </w:tr>
      <w:tr w:rsidR="00D373CC" w14:paraId="477767FB" w14:textId="77777777" w:rsidTr="00BF21A5">
        <w:tc>
          <w:tcPr>
            <w:tcW w:w="3116" w:type="dxa"/>
          </w:tcPr>
          <w:p w14:paraId="142FAAB3" w14:textId="77777777" w:rsidR="00D373CC" w:rsidRDefault="00D373CC"/>
        </w:tc>
        <w:tc>
          <w:tcPr>
            <w:tcW w:w="4959" w:type="dxa"/>
          </w:tcPr>
          <w:p w14:paraId="03B45864" w14:textId="77777777" w:rsidR="00D373CC" w:rsidRDefault="00D373CC"/>
        </w:tc>
        <w:tc>
          <w:tcPr>
            <w:tcW w:w="1275" w:type="dxa"/>
          </w:tcPr>
          <w:p w14:paraId="38AFB31E" w14:textId="77777777" w:rsidR="00D373CC" w:rsidRDefault="00D373CC"/>
        </w:tc>
      </w:tr>
      <w:tr w:rsidR="00D373CC" w14:paraId="678B0D96" w14:textId="77777777" w:rsidTr="00BF21A5">
        <w:tc>
          <w:tcPr>
            <w:tcW w:w="3116" w:type="dxa"/>
          </w:tcPr>
          <w:p w14:paraId="4ADCD91B" w14:textId="77777777" w:rsidR="00D373CC" w:rsidRDefault="00D373CC">
            <w:r>
              <w:t>CANUCK TROPHY</w:t>
            </w:r>
          </w:p>
        </w:tc>
        <w:tc>
          <w:tcPr>
            <w:tcW w:w="4959" w:type="dxa"/>
          </w:tcPr>
          <w:p w14:paraId="1581C13F" w14:textId="608554A7" w:rsidR="00D373CC" w:rsidRDefault="00683DBE">
            <w:r>
              <w:t>AM/CDN CH CH DISTAFF BUEOLLIN’S RED</w:t>
            </w:r>
          </w:p>
        </w:tc>
        <w:tc>
          <w:tcPr>
            <w:tcW w:w="1275" w:type="dxa"/>
          </w:tcPr>
          <w:p w14:paraId="2DDF3899" w14:textId="77777777" w:rsidR="00D373CC" w:rsidRDefault="00D373CC">
            <w:r>
              <w:t>2008</w:t>
            </w:r>
          </w:p>
        </w:tc>
      </w:tr>
      <w:tr w:rsidR="00D373CC" w14:paraId="3C85300D" w14:textId="77777777" w:rsidTr="00BF21A5">
        <w:tc>
          <w:tcPr>
            <w:tcW w:w="3116" w:type="dxa"/>
          </w:tcPr>
          <w:p w14:paraId="5C9522AF" w14:textId="77777777" w:rsidR="00D373CC" w:rsidRDefault="006133C9">
            <w:r>
              <w:t>BO</w:t>
            </w:r>
          </w:p>
        </w:tc>
        <w:tc>
          <w:tcPr>
            <w:tcW w:w="4959" w:type="dxa"/>
          </w:tcPr>
          <w:p w14:paraId="606082B1" w14:textId="1EC60D17" w:rsidR="00D373CC" w:rsidRDefault="00723388">
            <w:r>
              <w:t>CH DISTAFF JUBILEE GEM</w:t>
            </w:r>
          </w:p>
        </w:tc>
        <w:tc>
          <w:tcPr>
            <w:tcW w:w="1275" w:type="dxa"/>
          </w:tcPr>
          <w:p w14:paraId="7182A873" w14:textId="77777777" w:rsidR="00D373CC" w:rsidRDefault="00D373CC">
            <w:r>
              <w:t>2010</w:t>
            </w:r>
          </w:p>
        </w:tc>
      </w:tr>
      <w:tr w:rsidR="00D373CC" w14:paraId="4C8753AA" w14:textId="77777777" w:rsidTr="00BF21A5">
        <w:tc>
          <w:tcPr>
            <w:tcW w:w="3116" w:type="dxa"/>
          </w:tcPr>
          <w:p w14:paraId="5C912854" w14:textId="77777777" w:rsidR="00D373CC" w:rsidRDefault="00D373CC"/>
        </w:tc>
        <w:tc>
          <w:tcPr>
            <w:tcW w:w="4959" w:type="dxa"/>
          </w:tcPr>
          <w:p w14:paraId="47C514E7" w14:textId="2DEAE240" w:rsidR="00D373CC" w:rsidRDefault="00683DBE">
            <w:r>
              <w:t>TURGRIPSUMMER BLUES</w:t>
            </w:r>
          </w:p>
        </w:tc>
        <w:tc>
          <w:tcPr>
            <w:tcW w:w="1275" w:type="dxa"/>
          </w:tcPr>
          <w:p w14:paraId="6EBFBB74" w14:textId="77777777" w:rsidR="00D373CC" w:rsidRDefault="00D373CC">
            <w:r>
              <w:t>2012</w:t>
            </w:r>
          </w:p>
        </w:tc>
      </w:tr>
      <w:tr w:rsidR="00D373CC" w14:paraId="77A09420" w14:textId="77777777" w:rsidTr="00BF21A5">
        <w:tc>
          <w:tcPr>
            <w:tcW w:w="3116" w:type="dxa"/>
          </w:tcPr>
          <w:p w14:paraId="7EA18AC7" w14:textId="77777777" w:rsidR="00D373CC" w:rsidRDefault="00D373CC"/>
        </w:tc>
        <w:tc>
          <w:tcPr>
            <w:tcW w:w="4959" w:type="dxa"/>
          </w:tcPr>
          <w:p w14:paraId="1655F553" w14:textId="77777777" w:rsidR="00D373CC" w:rsidRDefault="00BF21A5">
            <w:r>
              <w:t>CH ABSOLUTE LY HERE FOR YOUR ENTERTAINMENT</w:t>
            </w:r>
          </w:p>
        </w:tc>
        <w:tc>
          <w:tcPr>
            <w:tcW w:w="1275" w:type="dxa"/>
          </w:tcPr>
          <w:p w14:paraId="7AB11C88" w14:textId="77777777" w:rsidR="00D373CC" w:rsidRDefault="00D373CC">
            <w:r>
              <w:t>2017</w:t>
            </w:r>
          </w:p>
        </w:tc>
      </w:tr>
      <w:tr w:rsidR="00D373CC" w14:paraId="3A69EA9B" w14:textId="77777777" w:rsidTr="00BF21A5">
        <w:tc>
          <w:tcPr>
            <w:tcW w:w="3116" w:type="dxa"/>
          </w:tcPr>
          <w:p w14:paraId="665F803D" w14:textId="77777777" w:rsidR="00D373CC" w:rsidRDefault="00D373CC"/>
        </w:tc>
        <w:tc>
          <w:tcPr>
            <w:tcW w:w="4959" w:type="dxa"/>
          </w:tcPr>
          <w:p w14:paraId="78C7A4A9" w14:textId="77777777" w:rsidR="00D373CC" w:rsidRDefault="006133C9">
            <w:r>
              <w:t>CH HILLSIDE HARLEEN QUINZEL</w:t>
            </w:r>
          </w:p>
        </w:tc>
        <w:tc>
          <w:tcPr>
            <w:tcW w:w="1275" w:type="dxa"/>
          </w:tcPr>
          <w:p w14:paraId="1E04D4F1" w14:textId="77777777" w:rsidR="00D373CC" w:rsidRDefault="00D373CC">
            <w:r>
              <w:t>2019</w:t>
            </w:r>
          </w:p>
        </w:tc>
      </w:tr>
      <w:tr w:rsidR="00D373CC" w14:paraId="26C354AF" w14:textId="77777777" w:rsidTr="00BF21A5">
        <w:tc>
          <w:tcPr>
            <w:tcW w:w="3116" w:type="dxa"/>
          </w:tcPr>
          <w:p w14:paraId="0C5A19F9" w14:textId="77777777" w:rsidR="00D373CC" w:rsidRDefault="00D373CC"/>
        </w:tc>
        <w:tc>
          <w:tcPr>
            <w:tcW w:w="4959" w:type="dxa"/>
          </w:tcPr>
          <w:p w14:paraId="77A31AE1" w14:textId="77777777" w:rsidR="00D373CC" w:rsidRDefault="00D373CC"/>
        </w:tc>
        <w:tc>
          <w:tcPr>
            <w:tcW w:w="1275" w:type="dxa"/>
          </w:tcPr>
          <w:p w14:paraId="474B1722" w14:textId="77777777" w:rsidR="00D373CC" w:rsidRDefault="00D373CC"/>
        </w:tc>
      </w:tr>
      <w:tr w:rsidR="00D373CC" w14:paraId="47492B9A" w14:textId="77777777" w:rsidTr="00BF21A5">
        <w:tc>
          <w:tcPr>
            <w:tcW w:w="3116" w:type="dxa"/>
          </w:tcPr>
          <w:p w14:paraId="2E94958B" w14:textId="77777777" w:rsidR="00D373CC" w:rsidRDefault="00D373CC">
            <w:r>
              <w:t>‘RUFF’ PERPETUAL TROPHY</w:t>
            </w:r>
          </w:p>
        </w:tc>
        <w:tc>
          <w:tcPr>
            <w:tcW w:w="4959" w:type="dxa"/>
          </w:tcPr>
          <w:p w14:paraId="1539B26A" w14:textId="77777777" w:rsidR="00D373CC" w:rsidRDefault="00F53233">
            <w:r>
              <w:t>STAFFHAVEN’S OUR FINEST HOUR</w:t>
            </w:r>
          </w:p>
        </w:tc>
        <w:tc>
          <w:tcPr>
            <w:tcW w:w="1275" w:type="dxa"/>
          </w:tcPr>
          <w:p w14:paraId="617E59D5" w14:textId="77777777" w:rsidR="00D373CC" w:rsidRDefault="00D373CC">
            <w:r>
              <w:t>2008</w:t>
            </w:r>
          </w:p>
        </w:tc>
      </w:tr>
      <w:tr w:rsidR="00D373CC" w14:paraId="61526C06" w14:textId="77777777" w:rsidTr="00BF21A5">
        <w:tc>
          <w:tcPr>
            <w:tcW w:w="3116" w:type="dxa"/>
          </w:tcPr>
          <w:p w14:paraId="5D1A8A03" w14:textId="77777777" w:rsidR="00D373CC" w:rsidRDefault="006133C9">
            <w:r>
              <w:t>WD</w:t>
            </w:r>
          </w:p>
        </w:tc>
        <w:tc>
          <w:tcPr>
            <w:tcW w:w="4959" w:type="dxa"/>
          </w:tcPr>
          <w:p w14:paraId="5E2D717A" w14:textId="6859D421" w:rsidR="00D373CC" w:rsidRDefault="00683DBE">
            <w:r>
              <w:t>CH TEBRALMIST CAYUGA PRINCE</w:t>
            </w:r>
          </w:p>
        </w:tc>
        <w:tc>
          <w:tcPr>
            <w:tcW w:w="1275" w:type="dxa"/>
          </w:tcPr>
          <w:p w14:paraId="10672DBD" w14:textId="77777777" w:rsidR="00D373CC" w:rsidRDefault="00D373CC">
            <w:r>
              <w:t>2010</w:t>
            </w:r>
          </w:p>
        </w:tc>
      </w:tr>
      <w:tr w:rsidR="00D373CC" w14:paraId="6ACBC2BD" w14:textId="77777777" w:rsidTr="00BF21A5">
        <w:tc>
          <w:tcPr>
            <w:tcW w:w="3116" w:type="dxa"/>
          </w:tcPr>
          <w:p w14:paraId="3206FD25" w14:textId="77777777" w:rsidR="00D373CC" w:rsidRDefault="00D373CC"/>
        </w:tc>
        <w:tc>
          <w:tcPr>
            <w:tcW w:w="4959" w:type="dxa"/>
          </w:tcPr>
          <w:p w14:paraId="512A3B8C" w14:textId="5ECAB3EA" w:rsidR="00D373CC" w:rsidRDefault="00D373CC">
            <w:r>
              <w:t xml:space="preserve">CUMHILL </w:t>
            </w:r>
            <w:r w:rsidR="00B768B5">
              <w:t>H</w:t>
            </w:r>
            <w:r>
              <w:t>ELL RAISER</w:t>
            </w:r>
          </w:p>
        </w:tc>
        <w:tc>
          <w:tcPr>
            <w:tcW w:w="1275" w:type="dxa"/>
          </w:tcPr>
          <w:p w14:paraId="5C3B5228" w14:textId="77777777" w:rsidR="00D373CC" w:rsidRDefault="00D373CC">
            <w:r>
              <w:t>2012</w:t>
            </w:r>
          </w:p>
        </w:tc>
      </w:tr>
      <w:tr w:rsidR="00D373CC" w14:paraId="2E405A72" w14:textId="77777777" w:rsidTr="00BF21A5">
        <w:tc>
          <w:tcPr>
            <w:tcW w:w="3116" w:type="dxa"/>
          </w:tcPr>
          <w:p w14:paraId="25FAB051" w14:textId="77777777" w:rsidR="00D373CC" w:rsidRDefault="00D373CC"/>
        </w:tc>
        <w:tc>
          <w:tcPr>
            <w:tcW w:w="4959" w:type="dxa"/>
          </w:tcPr>
          <w:p w14:paraId="1D4ADD62" w14:textId="77777777" w:rsidR="00D373CC" w:rsidRDefault="00BF21A5">
            <w:r>
              <w:t>D’SPAIN FUEGO NEGRO KAWASAKI</w:t>
            </w:r>
          </w:p>
        </w:tc>
        <w:tc>
          <w:tcPr>
            <w:tcW w:w="1275" w:type="dxa"/>
          </w:tcPr>
          <w:p w14:paraId="5C1BB6CA" w14:textId="77777777" w:rsidR="00D373CC" w:rsidRDefault="00D373CC">
            <w:r>
              <w:t>2017</w:t>
            </w:r>
          </w:p>
        </w:tc>
      </w:tr>
      <w:tr w:rsidR="00D373CC" w14:paraId="70133302" w14:textId="77777777" w:rsidTr="00BF21A5">
        <w:tc>
          <w:tcPr>
            <w:tcW w:w="3116" w:type="dxa"/>
          </w:tcPr>
          <w:p w14:paraId="75DA92F0" w14:textId="77777777" w:rsidR="00D373CC" w:rsidRDefault="00D373CC"/>
        </w:tc>
        <w:tc>
          <w:tcPr>
            <w:tcW w:w="4959" w:type="dxa"/>
          </w:tcPr>
          <w:p w14:paraId="5D4404FC" w14:textId="77777777" w:rsidR="00D373CC" w:rsidRDefault="00BF21A5">
            <w:r>
              <w:t>HILLSIDE WILLIAM KIDD</w:t>
            </w:r>
          </w:p>
        </w:tc>
        <w:tc>
          <w:tcPr>
            <w:tcW w:w="1275" w:type="dxa"/>
          </w:tcPr>
          <w:p w14:paraId="158024DF" w14:textId="77777777" w:rsidR="00D373CC" w:rsidRDefault="00D373CC">
            <w:r>
              <w:t>2019</w:t>
            </w:r>
          </w:p>
        </w:tc>
      </w:tr>
      <w:tr w:rsidR="00D373CC" w14:paraId="3C1D1F39" w14:textId="77777777" w:rsidTr="00BF21A5">
        <w:tc>
          <w:tcPr>
            <w:tcW w:w="3116" w:type="dxa"/>
          </w:tcPr>
          <w:p w14:paraId="2B98D62E" w14:textId="77777777" w:rsidR="00D373CC" w:rsidRDefault="00D373CC"/>
        </w:tc>
        <w:tc>
          <w:tcPr>
            <w:tcW w:w="4959" w:type="dxa"/>
          </w:tcPr>
          <w:p w14:paraId="215D5F55" w14:textId="77777777" w:rsidR="00D373CC" w:rsidRDefault="00D373CC"/>
        </w:tc>
        <w:tc>
          <w:tcPr>
            <w:tcW w:w="1275" w:type="dxa"/>
          </w:tcPr>
          <w:p w14:paraId="161EF156" w14:textId="77777777" w:rsidR="00D373CC" w:rsidRDefault="00D373CC"/>
        </w:tc>
      </w:tr>
      <w:tr w:rsidR="00D373CC" w14:paraId="72CB05C6" w14:textId="77777777" w:rsidTr="00BF21A5">
        <w:tc>
          <w:tcPr>
            <w:tcW w:w="3116" w:type="dxa"/>
          </w:tcPr>
          <w:p w14:paraId="4443A346" w14:textId="77777777" w:rsidR="00D373CC" w:rsidRDefault="00D373CC">
            <w:r>
              <w:t>PENSTAFF AWARD</w:t>
            </w:r>
          </w:p>
        </w:tc>
        <w:tc>
          <w:tcPr>
            <w:tcW w:w="4959" w:type="dxa"/>
          </w:tcPr>
          <w:p w14:paraId="71DB9EE6" w14:textId="2601CD66" w:rsidR="00D373CC" w:rsidRDefault="00683DBE">
            <w:r>
              <w:t>CH CLANDARA’S DEMOCRASY</w:t>
            </w:r>
          </w:p>
        </w:tc>
        <w:tc>
          <w:tcPr>
            <w:tcW w:w="1275" w:type="dxa"/>
          </w:tcPr>
          <w:p w14:paraId="116BE208" w14:textId="77777777" w:rsidR="00D373CC" w:rsidRDefault="00D373CC">
            <w:r>
              <w:t>2008</w:t>
            </w:r>
          </w:p>
        </w:tc>
      </w:tr>
      <w:tr w:rsidR="00D373CC" w14:paraId="2C4352ED" w14:textId="77777777" w:rsidTr="00BF21A5">
        <w:tc>
          <w:tcPr>
            <w:tcW w:w="3116" w:type="dxa"/>
          </w:tcPr>
          <w:p w14:paraId="71A977F6" w14:textId="77777777" w:rsidR="00D373CC" w:rsidRDefault="006133C9">
            <w:r>
              <w:t>WB</w:t>
            </w:r>
          </w:p>
        </w:tc>
        <w:tc>
          <w:tcPr>
            <w:tcW w:w="4959" w:type="dxa"/>
          </w:tcPr>
          <w:p w14:paraId="0D6BFC1A" w14:textId="7BF83EDD" w:rsidR="00D373CC" w:rsidRDefault="00683DBE">
            <w:r>
              <w:t>NVISION REGINA VICTORIAE</w:t>
            </w:r>
          </w:p>
        </w:tc>
        <w:tc>
          <w:tcPr>
            <w:tcW w:w="1275" w:type="dxa"/>
          </w:tcPr>
          <w:p w14:paraId="02B31BEF" w14:textId="77777777" w:rsidR="00D373CC" w:rsidRDefault="00D373CC">
            <w:r>
              <w:t>2010</w:t>
            </w:r>
          </w:p>
        </w:tc>
      </w:tr>
      <w:tr w:rsidR="00D373CC" w14:paraId="3F3C1326" w14:textId="77777777" w:rsidTr="00BF21A5">
        <w:tc>
          <w:tcPr>
            <w:tcW w:w="3116" w:type="dxa"/>
          </w:tcPr>
          <w:p w14:paraId="2DD1234B" w14:textId="77777777" w:rsidR="00D373CC" w:rsidRDefault="00D373CC"/>
        </w:tc>
        <w:tc>
          <w:tcPr>
            <w:tcW w:w="4959" w:type="dxa"/>
          </w:tcPr>
          <w:p w14:paraId="4B43D2E1" w14:textId="77777777" w:rsidR="00D373CC" w:rsidRDefault="00D373CC">
            <w:r>
              <w:t>TRUGRIP SUMMER BLUES</w:t>
            </w:r>
          </w:p>
        </w:tc>
        <w:tc>
          <w:tcPr>
            <w:tcW w:w="1275" w:type="dxa"/>
          </w:tcPr>
          <w:p w14:paraId="03FDEB64" w14:textId="77777777" w:rsidR="00D373CC" w:rsidRDefault="00D373CC">
            <w:r>
              <w:t>2012</w:t>
            </w:r>
          </w:p>
        </w:tc>
      </w:tr>
      <w:tr w:rsidR="00D373CC" w14:paraId="7B84F226" w14:textId="77777777" w:rsidTr="00BF21A5">
        <w:tc>
          <w:tcPr>
            <w:tcW w:w="3116" w:type="dxa"/>
          </w:tcPr>
          <w:p w14:paraId="7EB77F01" w14:textId="77777777" w:rsidR="00D373CC" w:rsidRDefault="00D373CC"/>
        </w:tc>
        <w:tc>
          <w:tcPr>
            <w:tcW w:w="4959" w:type="dxa"/>
          </w:tcPr>
          <w:p w14:paraId="60904046" w14:textId="77777777" w:rsidR="00D373CC" w:rsidRDefault="00BF21A5">
            <w:r>
              <w:t>SK BELLA</w:t>
            </w:r>
          </w:p>
        </w:tc>
        <w:tc>
          <w:tcPr>
            <w:tcW w:w="1275" w:type="dxa"/>
          </w:tcPr>
          <w:p w14:paraId="18FEA176" w14:textId="77777777" w:rsidR="00D373CC" w:rsidRDefault="00D373CC">
            <w:r>
              <w:t>2017</w:t>
            </w:r>
          </w:p>
        </w:tc>
      </w:tr>
      <w:tr w:rsidR="00D373CC" w14:paraId="32A4A10D" w14:textId="77777777" w:rsidTr="00BF21A5">
        <w:tc>
          <w:tcPr>
            <w:tcW w:w="3116" w:type="dxa"/>
          </w:tcPr>
          <w:p w14:paraId="364A842E" w14:textId="77777777" w:rsidR="00D373CC" w:rsidRDefault="00D373CC"/>
        </w:tc>
        <w:tc>
          <w:tcPr>
            <w:tcW w:w="4959" w:type="dxa"/>
          </w:tcPr>
          <w:p w14:paraId="63BDB399" w14:textId="77777777" w:rsidR="00D373CC" w:rsidRDefault="00BF21A5">
            <w:r>
              <w:t>DISTAFF ZEBEBEL</w:t>
            </w:r>
          </w:p>
        </w:tc>
        <w:tc>
          <w:tcPr>
            <w:tcW w:w="1275" w:type="dxa"/>
          </w:tcPr>
          <w:p w14:paraId="7F9FDB15" w14:textId="77777777" w:rsidR="00D373CC" w:rsidRDefault="00D373CC">
            <w:r>
              <w:t>2019</w:t>
            </w:r>
          </w:p>
        </w:tc>
      </w:tr>
      <w:tr w:rsidR="00D373CC" w14:paraId="68219A1F" w14:textId="77777777" w:rsidTr="00BF21A5">
        <w:tc>
          <w:tcPr>
            <w:tcW w:w="3116" w:type="dxa"/>
          </w:tcPr>
          <w:p w14:paraId="70C34344" w14:textId="77777777" w:rsidR="00D373CC" w:rsidRDefault="00D373CC"/>
        </w:tc>
        <w:tc>
          <w:tcPr>
            <w:tcW w:w="4959" w:type="dxa"/>
          </w:tcPr>
          <w:p w14:paraId="0DF875DA" w14:textId="77777777" w:rsidR="00D373CC" w:rsidRDefault="00D373CC"/>
        </w:tc>
        <w:tc>
          <w:tcPr>
            <w:tcW w:w="1275" w:type="dxa"/>
          </w:tcPr>
          <w:p w14:paraId="0FCDE046" w14:textId="77777777" w:rsidR="00D373CC" w:rsidRDefault="00D373CC"/>
        </w:tc>
      </w:tr>
      <w:tr w:rsidR="00D373CC" w14:paraId="25506E7E" w14:textId="77777777" w:rsidTr="00BF21A5">
        <w:tc>
          <w:tcPr>
            <w:tcW w:w="3116" w:type="dxa"/>
          </w:tcPr>
          <w:p w14:paraId="6C22760B" w14:textId="77777777" w:rsidR="00D373CC" w:rsidRDefault="00D373CC">
            <w:r>
              <w:t>JOHN TYLER MEMORIAL</w:t>
            </w:r>
          </w:p>
        </w:tc>
        <w:tc>
          <w:tcPr>
            <w:tcW w:w="4959" w:type="dxa"/>
          </w:tcPr>
          <w:p w14:paraId="01177B96" w14:textId="3A27FC1A" w:rsidR="00D373CC" w:rsidRDefault="00683DBE">
            <w:r>
              <w:t>STAFFHAVEN’S OUR FINEST HOUR</w:t>
            </w:r>
          </w:p>
        </w:tc>
        <w:tc>
          <w:tcPr>
            <w:tcW w:w="1275" w:type="dxa"/>
          </w:tcPr>
          <w:p w14:paraId="7CECD911" w14:textId="77777777" w:rsidR="00D373CC" w:rsidRDefault="00D373CC">
            <w:r>
              <w:t>2008</w:t>
            </w:r>
          </w:p>
        </w:tc>
      </w:tr>
      <w:tr w:rsidR="00D373CC" w14:paraId="669D4EB0" w14:textId="77777777" w:rsidTr="00BF21A5">
        <w:tc>
          <w:tcPr>
            <w:tcW w:w="3116" w:type="dxa"/>
          </w:tcPr>
          <w:p w14:paraId="19ABACD2" w14:textId="77777777" w:rsidR="00D373CC" w:rsidRDefault="006133C9">
            <w:r>
              <w:t>BOW</w:t>
            </w:r>
          </w:p>
        </w:tc>
        <w:tc>
          <w:tcPr>
            <w:tcW w:w="4959" w:type="dxa"/>
          </w:tcPr>
          <w:p w14:paraId="6A11ADFB" w14:textId="6FB151DE" w:rsidR="00D373CC" w:rsidRDefault="00683DBE">
            <w:r>
              <w:t xml:space="preserve">CH. </w:t>
            </w:r>
            <w:r w:rsidR="00723388">
              <w:t>TEBRALMIST CAYUGA PRINCE</w:t>
            </w:r>
          </w:p>
        </w:tc>
        <w:tc>
          <w:tcPr>
            <w:tcW w:w="1275" w:type="dxa"/>
          </w:tcPr>
          <w:p w14:paraId="434C7124" w14:textId="77777777" w:rsidR="00D373CC" w:rsidRDefault="00D373CC">
            <w:r>
              <w:t>2010</w:t>
            </w:r>
          </w:p>
        </w:tc>
      </w:tr>
      <w:tr w:rsidR="00D373CC" w14:paraId="2069F735" w14:textId="77777777" w:rsidTr="00BF21A5">
        <w:tc>
          <w:tcPr>
            <w:tcW w:w="3116" w:type="dxa"/>
          </w:tcPr>
          <w:p w14:paraId="3BE0A342" w14:textId="77777777" w:rsidR="00D373CC" w:rsidRDefault="00D373CC"/>
        </w:tc>
        <w:tc>
          <w:tcPr>
            <w:tcW w:w="4959" w:type="dxa"/>
          </w:tcPr>
          <w:p w14:paraId="33E3F557" w14:textId="5673D8F2" w:rsidR="00D373CC" w:rsidRDefault="00683DBE">
            <w:r>
              <w:t>CUMHILL HELL RAISER</w:t>
            </w:r>
          </w:p>
        </w:tc>
        <w:tc>
          <w:tcPr>
            <w:tcW w:w="1275" w:type="dxa"/>
          </w:tcPr>
          <w:p w14:paraId="4B47E6B1" w14:textId="77777777" w:rsidR="00D373CC" w:rsidRDefault="00D373CC">
            <w:r>
              <w:t>2012</w:t>
            </w:r>
          </w:p>
        </w:tc>
      </w:tr>
      <w:tr w:rsidR="00D373CC" w14:paraId="0E2601D1" w14:textId="77777777" w:rsidTr="00BF21A5">
        <w:tc>
          <w:tcPr>
            <w:tcW w:w="3116" w:type="dxa"/>
          </w:tcPr>
          <w:p w14:paraId="1C3D7D1B" w14:textId="77777777" w:rsidR="00D373CC" w:rsidRDefault="00D373CC"/>
        </w:tc>
        <w:tc>
          <w:tcPr>
            <w:tcW w:w="4959" w:type="dxa"/>
          </w:tcPr>
          <w:p w14:paraId="7DF527E8" w14:textId="77777777" w:rsidR="00D373CC" w:rsidRDefault="00BF21A5">
            <w:r>
              <w:t>SK BELLA</w:t>
            </w:r>
          </w:p>
        </w:tc>
        <w:tc>
          <w:tcPr>
            <w:tcW w:w="1275" w:type="dxa"/>
          </w:tcPr>
          <w:p w14:paraId="4108EAD7" w14:textId="77777777" w:rsidR="00D373CC" w:rsidRDefault="00D373CC">
            <w:r>
              <w:t>2017</w:t>
            </w:r>
          </w:p>
        </w:tc>
      </w:tr>
      <w:tr w:rsidR="00D373CC" w14:paraId="62A55E1F" w14:textId="77777777" w:rsidTr="00BF21A5">
        <w:tc>
          <w:tcPr>
            <w:tcW w:w="3116" w:type="dxa"/>
          </w:tcPr>
          <w:p w14:paraId="63205BE2" w14:textId="77777777" w:rsidR="00D373CC" w:rsidRDefault="00D373CC"/>
        </w:tc>
        <w:tc>
          <w:tcPr>
            <w:tcW w:w="4959" w:type="dxa"/>
          </w:tcPr>
          <w:p w14:paraId="6B71C657" w14:textId="77777777" w:rsidR="00D373CC" w:rsidRDefault="006133C9">
            <w:r>
              <w:t>DISTAFF ZEBEBEL</w:t>
            </w:r>
          </w:p>
        </w:tc>
        <w:tc>
          <w:tcPr>
            <w:tcW w:w="1275" w:type="dxa"/>
          </w:tcPr>
          <w:p w14:paraId="06D2DE43" w14:textId="77777777" w:rsidR="00D373CC" w:rsidRDefault="00D373CC">
            <w:r>
              <w:t>2019</w:t>
            </w:r>
          </w:p>
        </w:tc>
      </w:tr>
      <w:tr w:rsidR="00D373CC" w14:paraId="3766D328" w14:textId="77777777" w:rsidTr="00BF21A5">
        <w:tc>
          <w:tcPr>
            <w:tcW w:w="3116" w:type="dxa"/>
          </w:tcPr>
          <w:p w14:paraId="7D18A46C" w14:textId="77777777" w:rsidR="00D373CC" w:rsidRDefault="00D373CC"/>
        </w:tc>
        <w:tc>
          <w:tcPr>
            <w:tcW w:w="4959" w:type="dxa"/>
          </w:tcPr>
          <w:p w14:paraId="3568C948" w14:textId="77777777" w:rsidR="00D373CC" w:rsidRDefault="00D373CC"/>
        </w:tc>
        <w:tc>
          <w:tcPr>
            <w:tcW w:w="1275" w:type="dxa"/>
          </w:tcPr>
          <w:p w14:paraId="0FFEA75A" w14:textId="77777777" w:rsidR="00D373CC" w:rsidRDefault="00D373CC"/>
        </w:tc>
      </w:tr>
      <w:tr w:rsidR="00D373CC" w14:paraId="13C7ACE2" w14:textId="77777777" w:rsidTr="00BF21A5">
        <w:tc>
          <w:tcPr>
            <w:tcW w:w="3116" w:type="dxa"/>
          </w:tcPr>
          <w:p w14:paraId="7EBF667E" w14:textId="77777777" w:rsidR="00D373CC" w:rsidRDefault="00D373CC">
            <w:r>
              <w:t>CH CAESAR MEMORIAL TROPHY</w:t>
            </w:r>
          </w:p>
        </w:tc>
        <w:tc>
          <w:tcPr>
            <w:tcW w:w="4959" w:type="dxa"/>
          </w:tcPr>
          <w:p w14:paraId="0FCBDC1F" w14:textId="0414AF0F" w:rsidR="00D373CC" w:rsidRDefault="00683DBE">
            <w:r>
              <w:t>CYBERSTAFF’S FIVEDOTSPECIALL HEMI</w:t>
            </w:r>
          </w:p>
        </w:tc>
        <w:tc>
          <w:tcPr>
            <w:tcW w:w="1275" w:type="dxa"/>
          </w:tcPr>
          <w:p w14:paraId="1AC85DEA" w14:textId="77777777" w:rsidR="00D373CC" w:rsidRDefault="00D373CC">
            <w:r>
              <w:t>2008</w:t>
            </w:r>
          </w:p>
        </w:tc>
      </w:tr>
      <w:tr w:rsidR="00D373CC" w14:paraId="76EC348A" w14:textId="77777777" w:rsidTr="00BF21A5">
        <w:tc>
          <w:tcPr>
            <w:tcW w:w="3116" w:type="dxa"/>
          </w:tcPr>
          <w:p w14:paraId="6E400987" w14:textId="77777777" w:rsidR="00D373CC" w:rsidRDefault="006133C9">
            <w:r>
              <w:t>BP</w:t>
            </w:r>
          </w:p>
        </w:tc>
        <w:tc>
          <w:tcPr>
            <w:tcW w:w="4959" w:type="dxa"/>
          </w:tcPr>
          <w:p w14:paraId="29BA7F6C" w14:textId="234655F0" w:rsidR="00D373CC" w:rsidRDefault="00723388">
            <w:r>
              <w:t>SURESTAFF VOODOO QUARTERBACK</w:t>
            </w:r>
          </w:p>
        </w:tc>
        <w:tc>
          <w:tcPr>
            <w:tcW w:w="1275" w:type="dxa"/>
          </w:tcPr>
          <w:p w14:paraId="72B723FA" w14:textId="77777777" w:rsidR="00D373CC" w:rsidRDefault="00D373CC">
            <w:r>
              <w:t>2010</w:t>
            </w:r>
          </w:p>
        </w:tc>
      </w:tr>
      <w:tr w:rsidR="00D373CC" w14:paraId="46F286FF" w14:textId="77777777" w:rsidTr="00BF21A5">
        <w:tc>
          <w:tcPr>
            <w:tcW w:w="3116" w:type="dxa"/>
          </w:tcPr>
          <w:p w14:paraId="5EA882C0" w14:textId="77777777" w:rsidR="00D373CC" w:rsidRDefault="00D373CC"/>
        </w:tc>
        <w:tc>
          <w:tcPr>
            <w:tcW w:w="4959" w:type="dxa"/>
          </w:tcPr>
          <w:p w14:paraId="01ACD9E5" w14:textId="62597C84" w:rsidR="00D373CC" w:rsidRDefault="00683DBE">
            <w:r>
              <w:t>CLANDARA’S OUTLAW</w:t>
            </w:r>
          </w:p>
        </w:tc>
        <w:tc>
          <w:tcPr>
            <w:tcW w:w="1275" w:type="dxa"/>
          </w:tcPr>
          <w:p w14:paraId="5F2FC702" w14:textId="77777777" w:rsidR="00D373CC" w:rsidRDefault="00D373CC">
            <w:r>
              <w:t>2012</w:t>
            </w:r>
          </w:p>
        </w:tc>
      </w:tr>
      <w:tr w:rsidR="00D373CC" w14:paraId="06C926DD" w14:textId="77777777" w:rsidTr="00BF21A5">
        <w:tc>
          <w:tcPr>
            <w:tcW w:w="3116" w:type="dxa"/>
          </w:tcPr>
          <w:p w14:paraId="6131CB5D" w14:textId="77777777" w:rsidR="00D373CC" w:rsidRDefault="00D373CC"/>
        </w:tc>
        <w:tc>
          <w:tcPr>
            <w:tcW w:w="4959" w:type="dxa"/>
          </w:tcPr>
          <w:p w14:paraId="4E5389BF" w14:textId="77777777" w:rsidR="00D373CC" w:rsidRDefault="00BF21A5">
            <w:r>
              <w:t>CH GHOSTPINE’S DIAMONDOFHOPE</w:t>
            </w:r>
          </w:p>
        </w:tc>
        <w:tc>
          <w:tcPr>
            <w:tcW w:w="1275" w:type="dxa"/>
          </w:tcPr>
          <w:p w14:paraId="75D851DB" w14:textId="77777777" w:rsidR="00D373CC" w:rsidRDefault="00D373CC">
            <w:r>
              <w:t>2017</w:t>
            </w:r>
          </w:p>
        </w:tc>
      </w:tr>
      <w:tr w:rsidR="00D373CC" w14:paraId="625A6200" w14:textId="77777777" w:rsidTr="00BF21A5">
        <w:tc>
          <w:tcPr>
            <w:tcW w:w="3116" w:type="dxa"/>
          </w:tcPr>
          <w:p w14:paraId="6DE499C4" w14:textId="77777777" w:rsidR="00D373CC" w:rsidRDefault="00D373CC"/>
        </w:tc>
        <w:tc>
          <w:tcPr>
            <w:tcW w:w="4959" w:type="dxa"/>
          </w:tcPr>
          <w:p w14:paraId="75EBD7DB" w14:textId="77777777" w:rsidR="00D373CC" w:rsidRDefault="006133C9">
            <w:r>
              <w:t>-----------------------------------------------------------------</w:t>
            </w:r>
          </w:p>
        </w:tc>
        <w:tc>
          <w:tcPr>
            <w:tcW w:w="1275" w:type="dxa"/>
          </w:tcPr>
          <w:p w14:paraId="73C4DCE0" w14:textId="77777777" w:rsidR="00D373CC" w:rsidRDefault="00D373CC">
            <w:r>
              <w:t>2019</w:t>
            </w:r>
          </w:p>
        </w:tc>
      </w:tr>
      <w:tr w:rsidR="00D373CC" w14:paraId="2D521904" w14:textId="77777777" w:rsidTr="00BF21A5">
        <w:tc>
          <w:tcPr>
            <w:tcW w:w="3116" w:type="dxa"/>
          </w:tcPr>
          <w:p w14:paraId="406E981B" w14:textId="77777777" w:rsidR="00D373CC" w:rsidRDefault="00D373CC"/>
        </w:tc>
        <w:tc>
          <w:tcPr>
            <w:tcW w:w="4959" w:type="dxa"/>
          </w:tcPr>
          <w:p w14:paraId="6DCE122E" w14:textId="77777777" w:rsidR="00D373CC" w:rsidRDefault="00D373CC"/>
        </w:tc>
        <w:tc>
          <w:tcPr>
            <w:tcW w:w="1275" w:type="dxa"/>
          </w:tcPr>
          <w:p w14:paraId="159C6EC4" w14:textId="77777777" w:rsidR="00D373CC" w:rsidRDefault="00D373CC"/>
        </w:tc>
      </w:tr>
      <w:tr w:rsidR="00D373CC" w14:paraId="0382CD33" w14:textId="77777777" w:rsidTr="00BF21A5">
        <w:tc>
          <w:tcPr>
            <w:tcW w:w="3116" w:type="dxa"/>
          </w:tcPr>
          <w:p w14:paraId="419670B1" w14:textId="77777777" w:rsidR="00D373CC" w:rsidRDefault="00D373CC">
            <w:r>
              <w:t>PAUL CAMPEAU MEMORIAL</w:t>
            </w:r>
          </w:p>
        </w:tc>
        <w:tc>
          <w:tcPr>
            <w:tcW w:w="4959" w:type="dxa"/>
          </w:tcPr>
          <w:p w14:paraId="436DFFA8" w14:textId="77777777" w:rsidR="00D373CC" w:rsidRDefault="00F53233">
            <w:r>
              <w:t>STAFFHAVEN’S OUR FINEST HOUR</w:t>
            </w:r>
          </w:p>
        </w:tc>
        <w:tc>
          <w:tcPr>
            <w:tcW w:w="1275" w:type="dxa"/>
          </w:tcPr>
          <w:p w14:paraId="6DF5A333" w14:textId="77777777" w:rsidR="00D373CC" w:rsidRDefault="00D373CC">
            <w:r>
              <w:t>2008</w:t>
            </w:r>
          </w:p>
        </w:tc>
      </w:tr>
      <w:tr w:rsidR="00D373CC" w14:paraId="7EDB09FB" w14:textId="77777777" w:rsidTr="00BF21A5">
        <w:tc>
          <w:tcPr>
            <w:tcW w:w="3116" w:type="dxa"/>
          </w:tcPr>
          <w:p w14:paraId="4C06BFC5" w14:textId="77777777" w:rsidR="00D373CC" w:rsidRDefault="006133C9">
            <w:r>
              <w:t>CND BRED</w:t>
            </w:r>
          </w:p>
        </w:tc>
        <w:tc>
          <w:tcPr>
            <w:tcW w:w="4959" w:type="dxa"/>
          </w:tcPr>
          <w:p w14:paraId="39F7C2C8" w14:textId="12EE1F23" w:rsidR="00D373CC" w:rsidRDefault="00F53233">
            <w:r>
              <w:t>TEBRALMIST</w:t>
            </w:r>
            <w:r w:rsidR="00723388">
              <w:t xml:space="preserve"> CAYUGA PRINCE</w:t>
            </w:r>
          </w:p>
        </w:tc>
        <w:tc>
          <w:tcPr>
            <w:tcW w:w="1275" w:type="dxa"/>
          </w:tcPr>
          <w:p w14:paraId="70F840CE" w14:textId="77777777" w:rsidR="00D373CC" w:rsidRDefault="00D373CC">
            <w:r>
              <w:t>2010</w:t>
            </w:r>
          </w:p>
        </w:tc>
      </w:tr>
      <w:tr w:rsidR="00D373CC" w14:paraId="5F484F78" w14:textId="77777777" w:rsidTr="00BF21A5">
        <w:tc>
          <w:tcPr>
            <w:tcW w:w="3116" w:type="dxa"/>
          </w:tcPr>
          <w:p w14:paraId="341AD8CC" w14:textId="77777777" w:rsidR="00D373CC" w:rsidRDefault="00D373CC"/>
        </w:tc>
        <w:tc>
          <w:tcPr>
            <w:tcW w:w="4959" w:type="dxa"/>
          </w:tcPr>
          <w:p w14:paraId="04FBD245" w14:textId="08242E20" w:rsidR="00D373CC" w:rsidRDefault="00264239">
            <w:r>
              <w:t>CLANDARA’S OUTLAW</w:t>
            </w:r>
            <w:bookmarkStart w:id="0" w:name="_GoBack"/>
            <w:bookmarkEnd w:id="0"/>
          </w:p>
        </w:tc>
        <w:tc>
          <w:tcPr>
            <w:tcW w:w="1275" w:type="dxa"/>
          </w:tcPr>
          <w:p w14:paraId="4BBE5178" w14:textId="77777777" w:rsidR="00D373CC" w:rsidRDefault="00D373CC">
            <w:r>
              <w:t>2012</w:t>
            </w:r>
          </w:p>
        </w:tc>
      </w:tr>
      <w:tr w:rsidR="00D373CC" w14:paraId="6BC27664" w14:textId="77777777" w:rsidTr="00BF21A5">
        <w:tc>
          <w:tcPr>
            <w:tcW w:w="3116" w:type="dxa"/>
          </w:tcPr>
          <w:p w14:paraId="741D977E" w14:textId="77777777" w:rsidR="00D373CC" w:rsidRDefault="00D373CC"/>
        </w:tc>
        <w:tc>
          <w:tcPr>
            <w:tcW w:w="4959" w:type="dxa"/>
          </w:tcPr>
          <w:p w14:paraId="2E49A201" w14:textId="77777777" w:rsidR="00D373CC" w:rsidRDefault="00BF21A5">
            <w:r>
              <w:t>----------------------------------------------------------------</w:t>
            </w:r>
          </w:p>
        </w:tc>
        <w:tc>
          <w:tcPr>
            <w:tcW w:w="1275" w:type="dxa"/>
          </w:tcPr>
          <w:p w14:paraId="59D8C320" w14:textId="77777777" w:rsidR="00D373CC" w:rsidRDefault="00D373CC">
            <w:r>
              <w:t>2017</w:t>
            </w:r>
          </w:p>
        </w:tc>
      </w:tr>
      <w:tr w:rsidR="00D373CC" w14:paraId="21F211DB" w14:textId="77777777" w:rsidTr="00BF21A5">
        <w:tc>
          <w:tcPr>
            <w:tcW w:w="3116" w:type="dxa"/>
          </w:tcPr>
          <w:p w14:paraId="1E44DD61" w14:textId="77777777" w:rsidR="00D373CC" w:rsidRDefault="00D373CC"/>
        </w:tc>
        <w:tc>
          <w:tcPr>
            <w:tcW w:w="4959" w:type="dxa"/>
          </w:tcPr>
          <w:p w14:paraId="52EDA03D" w14:textId="542D3078" w:rsidR="00D373CC" w:rsidRDefault="006133C9">
            <w:r>
              <w:t>GCHEX WIMARU’S FAUGH A BALLAGH,</w:t>
            </w:r>
            <w:r w:rsidR="00723388">
              <w:t xml:space="preserve"> </w:t>
            </w:r>
            <w:r>
              <w:t>RN</w:t>
            </w:r>
          </w:p>
        </w:tc>
        <w:tc>
          <w:tcPr>
            <w:tcW w:w="1275" w:type="dxa"/>
          </w:tcPr>
          <w:p w14:paraId="01292160" w14:textId="77777777" w:rsidR="00D373CC" w:rsidRDefault="00D373CC">
            <w:r>
              <w:t>2019</w:t>
            </w:r>
          </w:p>
        </w:tc>
      </w:tr>
    </w:tbl>
    <w:p w14:paraId="4ED36E3C" w14:textId="77777777" w:rsidR="00723388" w:rsidRDefault="00723388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4959"/>
        <w:gridCol w:w="1275"/>
      </w:tblGrid>
      <w:tr w:rsidR="00D373CC" w14:paraId="5FA86BF2" w14:textId="77777777" w:rsidTr="00BF21A5">
        <w:tc>
          <w:tcPr>
            <w:tcW w:w="3116" w:type="dxa"/>
          </w:tcPr>
          <w:p w14:paraId="5EA3B7F4" w14:textId="64A9529E" w:rsidR="00D373CC" w:rsidRDefault="00D373CC"/>
        </w:tc>
        <w:tc>
          <w:tcPr>
            <w:tcW w:w="4959" w:type="dxa"/>
          </w:tcPr>
          <w:p w14:paraId="49D4F63A" w14:textId="77777777" w:rsidR="00D373CC" w:rsidRDefault="00D373CC"/>
        </w:tc>
        <w:tc>
          <w:tcPr>
            <w:tcW w:w="1275" w:type="dxa"/>
          </w:tcPr>
          <w:p w14:paraId="09F6E47E" w14:textId="77777777" w:rsidR="00D373CC" w:rsidRDefault="00D373CC"/>
        </w:tc>
      </w:tr>
      <w:tr w:rsidR="00D373CC" w14:paraId="31C9453C" w14:textId="77777777" w:rsidTr="00BF21A5">
        <w:tc>
          <w:tcPr>
            <w:tcW w:w="3116" w:type="dxa"/>
          </w:tcPr>
          <w:p w14:paraId="5B420944" w14:textId="77777777" w:rsidR="00D373CC" w:rsidRDefault="00D373CC">
            <w:r>
              <w:t>STAFFHAVEN AWARD</w:t>
            </w:r>
          </w:p>
        </w:tc>
        <w:tc>
          <w:tcPr>
            <w:tcW w:w="4959" w:type="dxa"/>
          </w:tcPr>
          <w:p w14:paraId="0F6A5431" w14:textId="77777777" w:rsidR="00D373CC" w:rsidRDefault="00D373CC"/>
        </w:tc>
        <w:tc>
          <w:tcPr>
            <w:tcW w:w="1275" w:type="dxa"/>
          </w:tcPr>
          <w:p w14:paraId="7D2C9125" w14:textId="77777777" w:rsidR="00D373CC" w:rsidRDefault="00D373CC">
            <w:r>
              <w:t>2008</w:t>
            </w:r>
          </w:p>
        </w:tc>
      </w:tr>
      <w:tr w:rsidR="00D373CC" w14:paraId="775F9699" w14:textId="77777777" w:rsidTr="00BF21A5">
        <w:tc>
          <w:tcPr>
            <w:tcW w:w="3116" w:type="dxa"/>
          </w:tcPr>
          <w:p w14:paraId="1171CDF7" w14:textId="77777777" w:rsidR="00D373CC" w:rsidRDefault="006133C9">
            <w:r>
              <w:t>BRED BY</w:t>
            </w:r>
          </w:p>
        </w:tc>
        <w:tc>
          <w:tcPr>
            <w:tcW w:w="4959" w:type="dxa"/>
          </w:tcPr>
          <w:p w14:paraId="55F734ED" w14:textId="77777777" w:rsidR="00D373CC" w:rsidRDefault="00D373CC"/>
        </w:tc>
        <w:tc>
          <w:tcPr>
            <w:tcW w:w="1275" w:type="dxa"/>
          </w:tcPr>
          <w:p w14:paraId="07B64AC8" w14:textId="77777777" w:rsidR="00D373CC" w:rsidRDefault="00D373CC">
            <w:r>
              <w:t>2010</w:t>
            </w:r>
          </w:p>
        </w:tc>
      </w:tr>
      <w:tr w:rsidR="00D373CC" w14:paraId="680C8131" w14:textId="77777777" w:rsidTr="00BF21A5">
        <w:tc>
          <w:tcPr>
            <w:tcW w:w="3116" w:type="dxa"/>
          </w:tcPr>
          <w:p w14:paraId="29215169" w14:textId="77777777" w:rsidR="00D373CC" w:rsidRDefault="00D373CC"/>
        </w:tc>
        <w:tc>
          <w:tcPr>
            <w:tcW w:w="4959" w:type="dxa"/>
          </w:tcPr>
          <w:p w14:paraId="7E3CFD49" w14:textId="7F1811B8" w:rsidR="00D373CC" w:rsidRDefault="00683DBE">
            <w:r>
              <w:t>TURGRIP WINTER PRINCE</w:t>
            </w:r>
          </w:p>
        </w:tc>
        <w:tc>
          <w:tcPr>
            <w:tcW w:w="1275" w:type="dxa"/>
          </w:tcPr>
          <w:p w14:paraId="04CDD90D" w14:textId="77777777" w:rsidR="00D373CC" w:rsidRDefault="00D373CC">
            <w:r>
              <w:t>2012</w:t>
            </w:r>
          </w:p>
        </w:tc>
      </w:tr>
      <w:tr w:rsidR="00D373CC" w14:paraId="7239B5DA" w14:textId="77777777" w:rsidTr="00BF21A5">
        <w:tc>
          <w:tcPr>
            <w:tcW w:w="3116" w:type="dxa"/>
          </w:tcPr>
          <w:p w14:paraId="42C51ADA" w14:textId="77777777" w:rsidR="00D373CC" w:rsidRDefault="00D373CC"/>
        </w:tc>
        <w:tc>
          <w:tcPr>
            <w:tcW w:w="4959" w:type="dxa"/>
          </w:tcPr>
          <w:p w14:paraId="1EA4062C" w14:textId="77777777" w:rsidR="00D373CC" w:rsidRDefault="00BF21A5">
            <w:r>
              <w:t>GHOSTPINE’S BLUE HEART</w:t>
            </w:r>
          </w:p>
        </w:tc>
        <w:tc>
          <w:tcPr>
            <w:tcW w:w="1275" w:type="dxa"/>
          </w:tcPr>
          <w:p w14:paraId="158D8BD2" w14:textId="77777777" w:rsidR="00D373CC" w:rsidRDefault="00D373CC">
            <w:r>
              <w:t>2017</w:t>
            </w:r>
          </w:p>
        </w:tc>
      </w:tr>
      <w:tr w:rsidR="00D373CC" w14:paraId="6126EB1B" w14:textId="77777777" w:rsidTr="00BF21A5">
        <w:tc>
          <w:tcPr>
            <w:tcW w:w="3116" w:type="dxa"/>
          </w:tcPr>
          <w:p w14:paraId="2B025FBD" w14:textId="77777777" w:rsidR="00D373CC" w:rsidRDefault="00D373CC"/>
        </w:tc>
        <w:tc>
          <w:tcPr>
            <w:tcW w:w="4959" w:type="dxa"/>
          </w:tcPr>
          <w:p w14:paraId="151F8CBC" w14:textId="77777777" w:rsidR="00D373CC" w:rsidRDefault="006133C9">
            <w:r>
              <w:t>AN CAN GCH DISTAFF BELLISSIMA</w:t>
            </w:r>
          </w:p>
        </w:tc>
        <w:tc>
          <w:tcPr>
            <w:tcW w:w="1275" w:type="dxa"/>
          </w:tcPr>
          <w:p w14:paraId="7666CF2D" w14:textId="77777777" w:rsidR="00D373CC" w:rsidRDefault="00D373CC">
            <w:r>
              <w:t>2019</w:t>
            </w:r>
          </w:p>
        </w:tc>
      </w:tr>
      <w:tr w:rsidR="00D373CC" w14:paraId="15B33448" w14:textId="77777777" w:rsidTr="00BF21A5">
        <w:tc>
          <w:tcPr>
            <w:tcW w:w="3116" w:type="dxa"/>
          </w:tcPr>
          <w:p w14:paraId="2D164B18" w14:textId="77777777" w:rsidR="00D373CC" w:rsidRDefault="00D373CC"/>
        </w:tc>
        <w:tc>
          <w:tcPr>
            <w:tcW w:w="4959" w:type="dxa"/>
          </w:tcPr>
          <w:p w14:paraId="4B4B9ADB" w14:textId="77777777" w:rsidR="00D373CC" w:rsidRDefault="00D373CC"/>
        </w:tc>
        <w:tc>
          <w:tcPr>
            <w:tcW w:w="1275" w:type="dxa"/>
          </w:tcPr>
          <w:p w14:paraId="2E8093CF" w14:textId="77777777" w:rsidR="00D373CC" w:rsidRDefault="00D373CC"/>
        </w:tc>
      </w:tr>
      <w:tr w:rsidR="00D373CC" w14:paraId="0C37206A" w14:textId="77777777" w:rsidTr="00BF21A5">
        <w:tc>
          <w:tcPr>
            <w:tcW w:w="3116" w:type="dxa"/>
          </w:tcPr>
          <w:p w14:paraId="16E97DF5" w14:textId="77777777" w:rsidR="00D373CC" w:rsidRDefault="00D373CC">
            <w:r>
              <w:t>LES NEAL PERPETUAL TROPHY</w:t>
            </w:r>
          </w:p>
        </w:tc>
        <w:tc>
          <w:tcPr>
            <w:tcW w:w="4959" w:type="dxa"/>
          </w:tcPr>
          <w:p w14:paraId="1691E4A4" w14:textId="77777777" w:rsidR="00D373CC" w:rsidRDefault="00F53233">
            <w:r>
              <w:t>CH STAFFHAVEN’S I’M ALL THAT</w:t>
            </w:r>
          </w:p>
        </w:tc>
        <w:tc>
          <w:tcPr>
            <w:tcW w:w="1275" w:type="dxa"/>
          </w:tcPr>
          <w:p w14:paraId="75FD29BD" w14:textId="77777777" w:rsidR="00D373CC" w:rsidRDefault="00D373CC">
            <w:r>
              <w:t>2008</w:t>
            </w:r>
          </w:p>
        </w:tc>
      </w:tr>
      <w:tr w:rsidR="00D373CC" w14:paraId="5EF42308" w14:textId="77777777" w:rsidTr="00BF21A5">
        <w:tc>
          <w:tcPr>
            <w:tcW w:w="3116" w:type="dxa"/>
          </w:tcPr>
          <w:p w14:paraId="39E33396" w14:textId="77777777" w:rsidR="00D373CC" w:rsidRDefault="006133C9">
            <w:r>
              <w:t>VETERAN</w:t>
            </w:r>
          </w:p>
        </w:tc>
        <w:tc>
          <w:tcPr>
            <w:tcW w:w="4959" w:type="dxa"/>
          </w:tcPr>
          <w:p w14:paraId="5C3EDA5B" w14:textId="77777777" w:rsidR="00D373CC" w:rsidRDefault="00F53233">
            <w:r>
              <w:t>CH STAFFHAVEN’S I’M ALL THAT</w:t>
            </w:r>
          </w:p>
        </w:tc>
        <w:tc>
          <w:tcPr>
            <w:tcW w:w="1275" w:type="dxa"/>
          </w:tcPr>
          <w:p w14:paraId="724BBF3B" w14:textId="77777777" w:rsidR="00D373CC" w:rsidRDefault="00D373CC">
            <w:r>
              <w:t>2010</w:t>
            </w:r>
          </w:p>
        </w:tc>
      </w:tr>
      <w:tr w:rsidR="00D373CC" w14:paraId="2F46C19D" w14:textId="77777777" w:rsidTr="00BF21A5">
        <w:tc>
          <w:tcPr>
            <w:tcW w:w="3116" w:type="dxa"/>
          </w:tcPr>
          <w:p w14:paraId="56F0D9A0" w14:textId="77777777" w:rsidR="00D373CC" w:rsidRDefault="00D373CC"/>
        </w:tc>
        <w:tc>
          <w:tcPr>
            <w:tcW w:w="4959" w:type="dxa"/>
          </w:tcPr>
          <w:p w14:paraId="70D9A24B" w14:textId="77777777" w:rsidR="00D373CC" w:rsidRDefault="00D373CC">
            <w:r>
              <w:t>CH DUSTAFF TOUCHDOWN DANCE</w:t>
            </w:r>
          </w:p>
        </w:tc>
        <w:tc>
          <w:tcPr>
            <w:tcW w:w="1275" w:type="dxa"/>
          </w:tcPr>
          <w:p w14:paraId="683408E9" w14:textId="77777777" w:rsidR="00D373CC" w:rsidRDefault="00D373CC">
            <w:r>
              <w:t>2012</w:t>
            </w:r>
          </w:p>
        </w:tc>
      </w:tr>
      <w:tr w:rsidR="00D373CC" w14:paraId="631A41FD" w14:textId="77777777" w:rsidTr="00BF21A5">
        <w:tc>
          <w:tcPr>
            <w:tcW w:w="3116" w:type="dxa"/>
          </w:tcPr>
          <w:p w14:paraId="487E7E40" w14:textId="77777777" w:rsidR="00D373CC" w:rsidRDefault="00D373CC"/>
        </w:tc>
        <w:tc>
          <w:tcPr>
            <w:tcW w:w="4959" w:type="dxa"/>
          </w:tcPr>
          <w:p w14:paraId="37BE2B67" w14:textId="77777777" w:rsidR="00D373CC" w:rsidRDefault="00BF21A5">
            <w:r>
              <w:t>CH BUEOLLIN’S DRESSED FOR SUCCESS</w:t>
            </w:r>
          </w:p>
        </w:tc>
        <w:tc>
          <w:tcPr>
            <w:tcW w:w="1275" w:type="dxa"/>
          </w:tcPr>
          <w:p w14:paraId="1593D334" w14:textId="77777777" w:rsidR="00D373CC" w:rsidRDefault="00D373CC">
            <w:r>
              <w:t>2017</w:t>
            </w:r>
          </w:p>
        </w:tc>
      </w:tr>
      <w:tr w:rsidR="00D373CC" w14:paraId="1C770CDD" w14:textId="77777777" w:rsidTr="00BF21A5">
        <w:tc>
          <w:tcPr>
            <w:tcW w:w="3116" w:type="dxa"/>
          </w:tcPr>
          <w:p w14:paraId="0162676C" w14:textId="77777777" w:rsidR="00D373CC" w:rsidRDefault="00D373CC"/>
        </w:tc>
        <w:tc>
          <w:tcPr>
            <w:tcW w:w="4959" w:type="dxa"/>
          </w:tcPr>
          <w:p w14:paraId="37264BEA" w14:textId="03BB39DF" w:rsidR="00D373CC" w:rsidRDefault="006133C9">
            <w:r>
              <w:t>GCHEX WIMARU’S FAUGH A BALLAGH,</w:t>
            </w:r>
            <w:r w:rsidR="00683DBE">
              <w:t xml:space="preserve"> </w:t>
            </w:r>
            <w:r>
              <w:t>RN</w:t>
            </w:r>
          </w:p>
        </w:tc>
        <w:tc>
          <w:tcPr>
            <w:tcW w:w="1275" w:type="dxa"/>
          </w:tcPr>
          <w:p w14:paraId="533B13E5" w14:textId="77777777" w:rsidR="00D373CC" w:rsidRDefault="00D373CC">
            <w:r>
              <w:t>2019</w:t>
            </w:r>
          </w:p>
        </w:tc>
      </w:tr>
      <w:tr w:rsidR="00D373CC" w14:paraId="017132D9" w14:textId="77777777" w:rsidTr="00BF21A5">
        <w:tc>
          <w:tcPr>
            <w:tcW w:w="3116" w:type="dxa"/>
          </w:tcPr>
          <w:p w14:paraId="1E353781" w14:textId="77777777" w:rsidR="00D373CC" w:rsidRDefault="00D373CC"/>
        </w:tc>
        <w:tc>
          <w:tcPr>
            <w:tcW w:w="4959" w:type="dxa"/>
          </w:tcPr>
          <w:p w14:paraId="7A9F12B2" w14:textId="77777777" w:rsidR="00D373CC" w:rsidRDefault="00D373CC"/>
        </w:tc>
        <w:tc>
          <w:tcPr>
            <w:tcW w:w="1275" w:type="dxa"/>
          </w:tcPr>
          <w:p w14:paraId="439D37C4" w14:textId="77777777" w:rsidR="00D373CC" w:rsidRDefault="00D373CC"/>
        </w:tc>
      </w:tr>
      <w:tr w:rsidR="00D373CC" w14:paraId="00404EBC" w14:textId="77777777" w:rsidTr="00BF21A5">
        <w:tc>
          <w:tcPr>
            <w:tcW w:w="3116" w:type="dxa"/>
          </w:tcPr>
          <w:p w14:paraId="6EB85DBC" w14:textId="77777777" w:rsidR="00D373CC" w:rsidRDefault="00D373CC">
            <w:r>
              <w:t>THE BONGO BOWL</w:t>
            </w:r>
          </w:p>
        </w:tc>
        <w:tc>
          <w:tcPr>
            <w:tcW w:w="4959" w:type="dxa"/>
          </w:tcPr>
          <w:p w14:paraId="31F0EA43" w14:textId="77777777" w:rsidR="00D373CC" w:rsidRDefault="00F53233">
            <w:r>
              <w:t>CH STAFFHAVEN’S I’M ALL THAT</w:t>
            </w:r>
          </w:p>
        </w:tc>
        <w:tc>
          <w:tcPr>
            <w:tcW w:w="1275" w:type="dxa"/>
          </w:tcPr>
          <w:p w14:paraId="0257E030" w14:textId="77777777" w:rsidR="00D373CC" w:rsidRDefault="00D373CC">
            <w:r>
              <w:t>2008</w:t>
            </w:r>
          </w:p>
        </w:tc>
      </w:tr>
      <w:tr w:rsidR="00D373CC" w14:paraId="4D5667C9" w14:textId="77777777" w:rsidTr="00BF21A5">
        <w:tc>
          <w:tcPr>
            <w:tcW w:w="3116" w:type="dxa"/>
          </w:tcPr>
          <w:p w14:paraId="3E1925BE" w14:textId="77777777" w:rsidR="00D373CC" w:rsidRDefault="00B86CF8">
            <w:r>
              <w:t>ALTERED</w:t>
            </w:r>
          </w:p>
        </w:tc>
        <w:tc>
          <w:tcPr>
            <w:tcW w:w="4959" w:type="dxa"/>
          </w:tcPr>
          <w:p w14:paraId="65C9B146" w14:textId="77777777" w:rsidR="00D373CC" w:rsidRDefault="00F53233">
            <w:r>
              <w:t>CH STAFFHAVEN’S I’M ALL THAT</w:t>
            </w:r>
          </w:p>
        </w:tc>
        <w:tc>
          <w:tcPr>
            <w:tcW w:w="1275" w:type="dxa"/>
          </w:tcPr>
          <w:p w14:paraId="05A2B069" w14:textId="77777777" w:rsidR="00D373CC" w:rsidRDefault="00D373CC">
            <w:r>
              <w:t>2010</w:t>
            </w:r>
          </w:p>
        </w:tc>
      </w:tr>
      <w:tr w:rsidR="00D373CC" w14:paraId="022D0BBB" w14:textId="77777777" w:rsidTr="00BF21A5">
        <w:tc>
          <w:tcPr>
            <w:tcW w:w="3116" w:type="dxa"/>
          </w:tcPr>
          <w:p w14:paraId="06D87A57" w14:textId="77777777" w:rsidR="00D373CC" w:rsidRDefault="00D373CC"/>
        </w:tc>
        <w:tc>
          <w:tcPr>
            <w:tcW w:w="4959" w:type="dxa"/>
          </w:tcPr>
          <w:p w14:paraId="39DA19CC" w14:textId="3449868A" w:rsidR="00D373CC" w:rsidRDefault="00683DBE">
            <w:r>
              <w:t>DLINES SOLE SURVIVOR</w:t>
            </w:r>
          </w:p>
        </w:tc>
        <w:tc>
          <w:tcPr>
            <w:tcW w:w="1275" w:type="dxa"/>
          </w:tcPr>
          <w:p w14:paraId="7F1C77CE" w14:textId="77777777" w:rsidR="00D373CC" w:rsidRDefault="00D373CC">
            <w:r>
              <w:t>2012</w:t>
            </w:r>
          </w:p>
        </w:tc>
      </w:tr>
      <w:tr w:rsidR="00D373CC" w14:paraId="54525FAE" w14:textId="77777777" w:rsidTr="00BF21A5">
        <w:tc>
          <w:tcPr>
            <w:tcW w:w="3116" w:type="dxa"/>
          </w:tcPr>
          <w:p w14:paraId="1527BC02" w14:textId="77777777" w:rsidR="00D373CC" w:rsidRDefault="00D373CC"/>
        </w:tc>
        <w:tc>
          <w:tcPr>
            <w:tcW w:w="4959" w:type="dxa"/>
          </w:tcPr>
          <w:p w14:paraId="30645F9D" w14:textId="77777777" w:rsidR="00D373CC" w:rsidRDefault="00B86CF8">
            <w:r>
              <w:t>--------------------------------------------------------------</w:t>
            </w:r>
          </w:p>
        </w:tc>
        <w:tc>
          <w:tcPr>
            <w:tcW w:w="1275" w:type="dxa"/>
          </w:tcPr>
          <w:p w14:paraId="15B4CE13" w14:textId="77777777" w:rsidR="00D373CC" w:rsidRDefault="00D373CC">
            <w:r>
              <w:t>2017</w:t>
            </w:r>
          </w:p>
        </w:tc>
      </w:tr>
      <w:tr w:rsidR="00D373CC" w14:paraId="43303D7A" w14:textId="77777777" w:rsidTr="00BF21A5">
        <w:tc>
          <w:tcPr>
            <w:tcW w:w="3116" w:type="dxa"/>
          </w:tcPr>
          <w:p w14:paraId="772D7990" w14:textId="77777777" w:rsidR="00D373CC" w:rsidRDefault="00D373CC"/>
        </w:tc>
        <w:tc>
          <w:tcPr>
            <w:tcW w:w="4959" w:type="dxa"/>
          </w:tcPr>
          <w:p w14:paraId="269D83F9" w14:textId="77777777" w:rsidR="00D373CC" w:rsidRDefault="00B86CF8">
            <w:r>
              <w:t>GCH HILLSIDE CHARLOTTE BADGER</w:t>
            </w:r>
          </w:p>
        </w:tc>
        <w:tc>
          <w:tcPr>
            <w:tcW w:w="1275" w:type="dxa"/>
          </w:tcPr>
          <w:p w14:paraId="03DCA846" w14:textId="77777777" w:rsidR="00D373CC" w:rsidRDefault="00D373CC">
            <w:r>
              <w:t>2019</w:t>
            </w:r>
          </w:p>
        </w:tc>
      </w:tr>
    </w:tbl>
    <w:p w14:paraId="2CB34611" w14:textId="77777777" w:rsidR="00D373CC" w:rsidRDefault="00D373CC"/>
    <w:sectPr w:rsidR="00D373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3CC"/>
    <w:rsid w:val="00264239"/>
    <w:rsid w:val="006133C9"/>
    <w:rsid w:val="00683DBE"/>
    <w:rsid w:val="00723388"/>
    <w:rsid w:val="009D5E3B"/>
    <w:rsid w:val="00B768B5"/>
    <w:rsid w:val="00B86CF8"/>
    <w:rsid w:val="00BF21A5"/>
    <w:rsid w:val="00D373CC"/>
    <w:rsid w:val="00F5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AB480"/>
  <w15:chartTrackingRefBased/>
  <w15:docId w15:val="{B7459E60-AE9F-4E3F-BBD3-4EB57BAE9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7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Belle</dc:creator>
  <cp:keywords/>
  <dc:description/>
  <cp:lastModifiedBy>Belle</cp:lastModifiedBy>
  <cp:revision>9</cp:revision>
  <cp:lastPrinted>2020-02-13T16:35:00Z</cp:lastPrinted>
  <dcterms:created xsi:type="dcterms:W3CDTF">2020-02-13T15:44:00Z</dcterms:created>
  <dcterms:modified xsi:type="dcterms:W3CDTF">2020-04-28T19:14:00Z</dcterms:modified>
</cp:coreProperties>
</file>